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dell’Istituto Secondario di 1°grado “Petrarca-Padre Pio”</w:t>
      </w: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_______________________________________________________  genitore dell’alunno/a____________________________________ della classe__________sez.__________,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nato/a ____________________________________________il_____________________________</w:t>
      </w: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___________________________in ______________________________n__________</w:t>
      </w: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tel./Cell.___________________________ e-mail:_______________________________________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Fiscale_______________________________________________,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autorizza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proprio/la propria figlia a frequentare il corso di lingua inglese  finalizzato al conseguimento della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Certificazione Linguistica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 carico delle famiglie per i seguenti costi:</w:t>
      </w: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6C6" w:rsidRDefault="007D1B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Tassa di partecipazione all’esame da versare all’Ente Certificatore: €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 (quota individuale)</w:t>
      </w: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San Severo, ______________                                           Firma dei genitori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________________________</w:t>
      </w:r>
    </w:p>
    <w:p w:rsidR="00EA16C6" w:rsidRDefault="007D1B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EA16C6" w:rsidRDefault="00EA16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A16C6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34" w:rsidRDefault="00653734">
      <w:r>
        <w:separator/>
      </w:r>
    </w:p>
  </w:endnote>
  <w:endnote w:type="continuationSeparator" w:id="0">
    <w:p w:rsidR="00653734" w:rsidRDefault="0065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34" w:rsidRDefault="00653734">
      <w:r>
        <w:separator/>
      </w:r>
    </w:p>
  </w:footnote>
  <w:footnote w:type="continuationSeparator" w:id="0">
    <w:p w:rsidR="00653734" w:rsidRDefault="0065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6C6" w:rsidRDefault="00EA16C6">
    <w:pPr>
      <w:pBdr>
        <w:top w:val="nil"/>
        <w:left w:val="nil"/>
        <w:bottom w:val="nil"/>
        <w:right w:val="nil"/>
        <w:between w:val="nil"/>
      </w:pBdr>
      <w:tabs>
        <w:tab w:val="left" w:pos="462"/>
        <w:tab w:val="center" w:pos="4819"/>
      </w:tabs>
      <w:jc w:val="center"/>
      <w:rPr>
        <w:color w:val="000000"/>
        <w:sz w:val="24"/>
        <w:szCs w:val="24"/>
      </w:rPr>
    </w:pPr>
  </w:p>
  <w:p w:rsidR="00EA16C6" w:rsidRDefault="007D1B77">
    <w:pPr>
      <w:widowControl w:val="0"/>
      <w:pBdr>
        <w:top w:val="nil"/>
        <w:left w:val="nil"/>
        <w:bottom w:val="nil"/>
        <w:right w:val="nil"/>
        <w:between w:val="nil"/>
      </w:pBdr>
      <w:ind w:left="1418" w:right="1726" w:firstLine="543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FF"/>
        <w:sz w:val="24"/>
        <w:szCs w:val="24"/>
      </w:rPr>
      <w:t>Ministero dell’Istruzione, dell’Università e della Ricerca ISTITUTO SECONDARIO DI 1° GRADO PETRARCA – P. PIO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5657850</wp:posOffset>
          </wp:positionH>
          <wp:positionV relativeFrom="paragraph">
            <wp:posOffset>62864</wp:posOffset>
          </wp:positionV>
          <wp:extent cx="457200" cy="457200"/>
          <wp:effectExtent l="0" t="0" r="0" b="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19050</wp:posOffset>
          </wp:positionH>
          <wp:positionV relativeFrom="paragraph">
            <wp:posOffset>120015</wp:posOffset>
          </wp:positionV>
          <wp:extent cx="571500" cy="412115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6C6" w:rsidRDefault="007D1B77">
    <w:pPr>
      <w:widowControl w:val="0"/>
      <w:pBdr>
        <w:top w:val="nil"/>
        <w:left w:val="nil"/>
        <w:bottom w:val="nil"/>
        <w:right w:val="nil"/>
        <w:between w:val="nil"/>
      </w:pBdr>
      <w:ind w:left="931" w:right="95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Via Togliatti, 1 - Tel./Fax 0882-331051 - 71016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SAN SEVERO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(Foggia)</w:t>
    </w:r>
  </w:p>
  <w:p w:rsidR="00EA16C6" w:rsidRDefault="007D1B77">
    <w:pPr>
      <w:pBdr>
        <w:top w:val="nil"/>
        <w:left w:val="nil"/>
        <w:bottom w:val="nil"/>
        <w:right w:val="nil"/>
        <w:between w:val="nil"/>
      </w:pBdr>
      <w:ind w:left="934" w:right="95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Cod. Meccanografico: FGMM148003 -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Codice Fiscale: 93061390717</w:t>
    </w:r>
  </w:p>
  <w:p w:rsidR="00EA16C6" w:rsidRDefault="007D1B77">
    <w:pPr>
      <w:widowControl w:val="0"/>
      <w:pBdr>
        <w:top w:val="nil"/>
        <w:left w:val="nil"/>
        <w:bottom w:val="nil"/>
        <w:right w:val="nil"/>
        <w:between w:val="nil"/>
      </w:pBdr>
      <w:ind w:left="709" w:right="95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e-mail: </w:t>
    </w:r>
    <w:hyperlink r:id="rId3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fgmm148003@istruzione.it</w:t>
      </w:r>
    </w:hyperlink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e-mail P.E.C.:</w:t>
    </w:r>
    <w:hyperlink r:id="rId4"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fgmm148003@pec.istruzione.it</w:t>
      </w:r>
    </w:hyperlink>
  </w:p>
  <w:p w:rsidR="00EA16C6" w:rsidRDefault="00653734">
    <w:pPr>
      <w:widowControl w:val="0"/>
      <w:pBdr>
        <w:top w:val="nil"/>
        <w:left w:val="nil"/>
        <w:bottom w:val="nil"/>
        <w:right w:val="nil"/>
        <w:between w:val="nil"/>
      </w:pBdr>
      <w:ind w:left="935" w:right="951"/>
      <w:jc w:val="center"/>
      <w:rPr>
        <w:rFonts w:ascii="Times New Roman" w:eastAsia="Times New Roman" w:hAnsi="Times New Roman" w:cs="Times New Roman"/>
        <w:color w:val="0000FF"/>
        <w:sz w:val="24"/>
        <w:szCs w:val="24"/>
        <w:u w:val="single"/>
      </w:rPr>
    </w:pPr>
    <w:hyperlink r:id="rId5">
      <w:r w:rsidR="007D1B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www.petrarcapadrepio.it</w:t>
      </w:r>
    </w:hyperlink>
  </w:p>
  <w:p w:rsidR="00EA16C6" w:rsidRDefault="00EA16C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</w:p>
  <w:p w:rsidR="00EA16C6" w:rsidRDefault="007D1B77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      </w:t>
    </w:r>
    <w:r>
      <w:rPr>
        <w:b/>
        <w:noProof/>
        <w:color w:val="000000"/>
        <w:sz w:val="22"/>
        <w:szCs w:val="22"/>
      </w:rPr>
      <w:drawing>
        <wp:inline distT="0" distB="0" distL="114300" distR="114300">
          <wp:extent cx="1418590" cy="400050"/>
          <wp:effectExtent l="0" t="0" r="0" b="0"/>
          <wp:docPr id="11" name="image1.png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U flag-Erasmus+_vect_POS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9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2"/>
        <w:szCs w:val="22"/>
      </w:rPr>
      <w:t xml:space="preserve">             </w:t>
    </w:r>
    <w:r>
      <w:rPr>
        <w:b/>
        <w:noProof/>
        <w:color w:val="000000"/>
        <w:sz w:val="22"/>
        <w:szCs w:val="22"/>
      </w:rPr>
      <w:drawing>
        <wp:inline distT="0" distB="0" distL="114300" distR="114300">
          <wp:extent cx="1811655" cy="485140"/>
          <wp:effectExtent l="0" t="0" r="0" b="0"/>
          <wp:docPr id="12" name="image6.png" descr="C:\Users\AMMINISTRATORE\Desktop\889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AMMINISTRATORE\Desktop\889 (2)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1655" cy="485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-571498</wp:posOffset>
          </wp:positionH>
          <wp:positionV relativeFrom="paragraph">
            <wp:posOffset>161290</wp:posOffset>
          </wp:positionV>
          <wp:extent cx="655955" cy="327025"/>
          <wp:effectExtent l="0" t="0" r="0" b="0"/>
          <wp:wrapTopAndBottom distT="0" dist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955" cy="327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4629150</wp:posOffset>
          </wp:positionH>
          <wp:positionV relativeFrom="paragraph">
            <wp:posOffset>27940</wp:posOffset>
          </wp:positionV>
          <wp:extent cx="1131570" cy="397510"/>
          <wp:effectExtent l="0" t="0" r="0" b="0"/>
          <wp:wrapTopAndBottom distT="0" distB="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16C6" w:rsidRDefault="007D1B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9767A"/>
    <w:multiLevelType w:val="multilevel"/>
    <w:tmpl w:val="0FAA6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C6"/>
    <w:rsid w:val="001D2C55"/>
    <w:rsid w:val="00653734"/>
    <w:rsid w:val="007D1B77"/>
    <w:rsid w:val="00E92593"/>
    <w:rsid w:val="00E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5793A-550A-4861-AEA6-DC78F93A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fgmm148003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petrarcapadrepio.it/" TargetMode="External"/><Relationship Id="rId4" Type="http://schemas.openxmlformats.org/officeDocument/2006/relationships/hyperlink" Target="mailto:%20fgmm148003@pec.istruzione.it" TargetMode="Externa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5pyjGyzbTYvfihIUJ1Ri6HftpA==">AMUW2mWCQ65G+VzOXq5RZ2KSleNSJwiCpmPnivlsEXMp4vQXjlk6+U9eTJEmqoKe7qWEtqmYxa5ndSHj1JjA4gGveTMgVOGxMxTDDNTG6ldjxU5UJqeccfY=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2022-03-14T19:36:00Z</dcterms:created>
  <dcterms:modified xsi:type="dcterms:W3CDTF">2022-03-14T19:36:00Z</dcterms:modified>
</cp:coreProperties>
</file>